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88D4F9" w14:textId="77777777" w:rsidR="00736245" w:rsidRPr="00736245" w:rsidRDefault="00736245" w:rsidP="00736245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ource Sans Pro" w:eastAsia="Times New Roman" w:hAnsi="Source Sans Pro" w:cs="Times New Roman"/>
          <w:color w:val="212529"/>
          <w:sz w:val="24"/>
          <w:szCs w:val="24"/>
          <w:lang w:eastAsia="el-GR"/>
        </w:rPr>
      </w:pPr>
      <w:r w:rsidRPr="00736245">
        <w:rPr>
          <w:rFonts w:ascii="Georgia" w:eastAsia="Times New Roman" w:hAnsi="Georgia" w:cs="Times New Roman"/>
          <w:noProof/>
          <w:color w:val="007BFF"/>
          <w:sz w:val="24"/>
          <w:szCs w:val="24"/>
          <w:bdr w:val="none" w:sz="0" w:space="0" w:color="auto" w:frame="1"/>
          <w:lang w:eastAsia="el-GR"/>
        </w:rPr>
        <w:drawing>
          <wp:inline distT="0" distB="0" distL="0" distR="0" wp14:anchorId="0A6B7376" wp14:editId="5739291E">
            <wp:extent cx="733425" cy="733425"/>
            <wp:effectExtent l="0" t="0" r="9525" b="9525"/>
            <wp:docPr id="2" name="Εικόνα 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F187D" w14:textId="77777777" w:rsidR="00736245" w:rsidRPr="009D78F6" w:rsidRDefault="00736245" w:rsidP="00736245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el-GR"/>
        </w:rPr>
      </w:pPr>
      <w:r w:rsidRPr="009D78F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bdr w:val="none" w:sz="0" w:space="0" w:color="auto" w:frame="1"/>
          <w:lang w:eastAsia="el-GR"/>
        </w:rPr>
        <w:t>ΕΛΛΗΝΙΚΗ ΔΗΜΟΚΡΑΤΙΑ                                                                                          </w:t>
      </w:r>
      <w:r w:rsidRPr="009D78F6">
        <w:rPr>
          <w:rFonts w:ascii="Times New Roman" w:eastAsia="Times New Roman" w:hAnsi="Times New Roman" w:cs="Times New Roman"/>
          <w:color w:val="212529"/>
          <w:sz w:val="24"/>
          <w:szCs w:val="24"/>
          <w:lang w:eastAsia="el-GR"/>
        </w:rPr>
        <w:br/>
      </w:r>
      <w:r w:rsidRPr="009D78F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bdr w:val="none" w:sz="0" w:space="0" w:color="auto" w:frame="1"/>
          <w:lang w:eastAsia="el-GR"/>
        </w:rPr>
        <w:t>ΔΗΜΟΣ ΦΥΛΗΣ                                                                                                   </w:t>
      </w:r>
    </w:p>
    <w:p w14:paraId="14D3D279" w14:textId="77777777" w:rsidR="00F93DB6" w:rsidRDefault="00736245" w:rsidP="00F93DB6">
      <w:pPr>
        <w:shd w:val="clear" w:color="auto" w:fill="FFFFFF"/>
        <w:spacing w:beforeAutospacing="1" w:after="0" w:afterAutospacing="1" w:line="240" w:lineRule="auto"/>
        <w:jc w:val="right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el-GR"/>
        </w:rPr>
      </w:pPr>
      <w:r w:rsidRPr="009D78F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bdr w:val="none" w:sz="0" w:space="0" w:color="auto" w:frame="1"/>
          <w:lang w:eastAsia="el-GR"/>
        </w:rPr>
        <w:t xml:space="preserve">Άνω Λιόσια </w:t>
      </w:r>
      <w:r w:rsidR="009D1F0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bdr w:val="none" w:sz="0" w:space="0" w:color="auto" w:frame="1"/>
          <w:lang w:eastAsia="el-GR"/>
        </w:rPr>
        <w:t>2</w:t>
      </w:r>
      <w:r w:rsidRPr="009D78F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bdr w:val="none" w:sz="0" w:space="0" w:color="auto" w:frame="1"/>
          <w:lang w:eastAsia="el-GR"/>
        </w:rPr>
        <w:t>3-</w:t>
      </w:r>
      <w:r w:rsidR="009D1F0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bdr w:val="none" w:sz="0" w:space="0" w:color="auto" w:frame="1"/>
          <w:lang w:eastAsia="el-GR"/>
        </w:rPr>
        <w:t>10</w:t>
      </w:r>
      <w:r w:rsidRPr="009D78F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bdr w:val="none" w:sz="0" w:space="0" w:color="auto" w:frame="1"/>
          <w:lang w:eastAsia="el-GR"/>
        </w:rPr>
        <w:t>-2020</w:t>
      </w:r>
    </w:p>
    <w:p w14:paraId="503B70EA" w14:textId="355C53FE" w:rsidR="00736245" w:rsidRPr="009D78F6" w:rsidRDefault="00F93DB6" w:rsidP="00F93DB6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bdr w:val="none" w:sz="0" w:space="0" w:color="auto" w:frame="1"/>
          <w:lang w:eastAsia="el-GR"/>
        </w:rPr>
        <w:t xml:space="preserve">                                                                                                   </w:t>
      </w:r>
      <w:r w:rsidR="00736245" w:rsidRPr="009D78F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bdr w:val="none" w:sz="0" w:space="0" w:color="auto" w:frame="1"/>
          <w:lang w:eastAsia="el-GR"/>
        </w:rPr>
        <w:t xml:space="preserve">Αριθ. Πρωτ.: </w:t>
      </w: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bdr w:val="none" w:sz="0" w:space="0" w:color="auto" w:frame="1"/>
          <w:lang w:eastAsia="el-GR"/>
        </w:rPr>
        <w:t>29281</w:t>
      </w:r>
    </w:p>
    <w:p w14:paraId="1367AFFB" w14:textId="77777777" w:rsidR="00736245" w:rsidRPr="009D78F6" w:rsidRDefault="00736245" w:rsidP="00736245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el-GR"/>
        </w:rPr>
      </w:pPr>
      <w:r w:rsidRPr="009D78F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bdr w:val="none" w:sz="0" w:space="0" w:color="auto" w:frame="1"/>
          <w:lang w:eastAsia="el-GR"/>
        </w:rPr>
        <w:t>                                 </w:t>
      </w:r>
    </w:p>
    <w:p w14:paraId="0BD6E40A" w14:textId="77777777" w:rsidR="00736245" w:rsidRPr="009D78F6" w:rsidRDefault="00736245" w:rsidP="00736245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el-GR"/>
        </w:rPr>
      </w:pPr>
      <w:r w:rsidRPr="009D78F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bdr w:val="none" w:sz="0" w:space="0" w:color="auto" w:frame="1"/>
          <w:lang w:eastAsia="el-GR"/>
        </w:rPr>
        <w:t>ΑΝΑΚΟΙΝΩΣΗ</w:t>
      </w:r>
    </w:p>
    <w:p w14:paraId="4DF6FB6B" w14:textId="691AC93C" w:rsidR="00736245" w:rsidRDefault="00736245" w:rsidP="00736245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el-GR"/>
        </w:rPr>
      </w:pPr>
      <w:r w:rsidRPr="009D78F6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el-GR"/>
        </w:rPr>
        <w:t xml:space="preserve">Ο Δήμος Φυλής, με βάση την υπ’ αριθ. </w:t>
      </w:r>
      <w:r w:rsidR="00214AEF" w:rsidRPr="00214AE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  <w:t>301/2020</w:t>
      </w:r>
      <w:r w:rsidRPr="00214AE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  <w:t xml:space="preserve"> </w:t>
      </w:r>
      <w:r w:rsidRPr="009D78F6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el-GR"/>
        </w:rPr>
        <w:t>Απόφαση της Οικονομικής Επιτροπής, πρόκειται να προχωρήσει στην πρόσληψη είκοσι (2</w:t>
      </w:r>
      <w:r w:rsidR="00C075EE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el-GR"/>
        </w:rPr>
        <w:t>3</w:t>
      </w:r>
      <w:r w:rsidRPr="009D78F6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el-GR"/>
        </w:rPr>
        <w:t>) ατόμων για δίμηνη εργασία (Σύμβαση Εργασίας Ιδιωτικού Δικαίου Ορισμένου Χρόνου), για τις ανάγκες  τ</w:t>
      </w:r>
      <w:r w:rsidR="00D2166B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el-GR"/>
        </w:rPr>
        <w:t>ων</w:t>
      </w:r>
      <w:r w:rsidRPr="009D78F6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el-GR"/>
        </w:rPr>
        <w:t xml:space="preserve"> </w:t>
      </w:r>
      <w:r w:rsidR="00D2166B" w:rsidRPr="009D78F6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el-GR"/>
        </w:rPr>
        <w:t>Υπηρεσι</w:t>
      </w:r>
      <w:r w:rsidR="00D2166B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el-GR"/>
        </w:rPr>
        <w:t xml:space="preserve">ών </w:t>
      </w:r>
      <w:r w:rsidRPr="009D78F6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el-GR"/>
        </w:rPr>
        <w:t xml:space="preserve">Καθαριότητας &amp; </w:t>
      </w:r>
      <w:r w:rsidR="00F207F4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el-GR"/>
        </w:rPr>
        <w:t>Κοιμητηρίου</w:t>
      </w:r>
      <w:r w:rsidR="00C075EE" w:rsidRPr="00C075EE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el-GR"/>
        </w:rPr>
        <w:t xml:space="preserve"> </w:t>
      </w:r>
      <w:r w:rsidR="00C075EE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el-GR"/>
        </w:rPr>
        <w:t>και των Υπηρεσιών Κοινωνικής Προστασίας Παιδείας και Πολιτισμού</w:t>
      </w:r>
      <w:r w:rsidRPr="009D78F6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el-GR"/>
        </w:rPr>
        <w:t xml:space="preserve"> στις παρακάτω ειδικότητες</w:t>
      </w:r>
      <w:r w:rsidR="00415E18" w:rsidRPr="00415E18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el-GR"/>
        </w:rPr>
        <w:t xml:space="preserve"> </w:t>
      </w:r>
      <w:r w:rsidRPr="009D78F6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el-GR"/>
        </w:rPr>
        <w:t>:</w:t>
      </w:r>
    </w:p>
    <w:tbl>
      <w:tblPr>
        <w:tblStyle w:val="a3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630"/>
        <w:gridCol w:w="3901"/>
        <w:gridCol w:w="858"/>
        <w:gridCol w:w="3678"/>
      </w:tblGrid>
      <w:tr w:rsidR="00415E18" w:rsidRPr="00656DAB" w14:paraId="05090E4B" w14:textId="77777777" w:rsidTr="006B3ABC">
        <w:trPr>
          <w:jc w:val="center"/>
        </w:trPr>
        <w:tc>
          <w:tcPr>
            <w:tcW w:w="630" w:type="dxa"/>
          </w:tcPr>
          <w:p w14:paraId="4CFC72E7" w14:textId="70368243" w:rsidR="00415E18" w:rsidRPr="00656DAB" w:rsidRDefault="00415E18" w:rsidP="00736245">
            <w:pPr>
              <w:spacing w:beforeAutospacing="1" w:afterAutospacing="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el-GR"/>
              </w:rPr>
            </w:pPr>
            <w:r w:rsidRPr="00656DAB"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el-GR"/>
              </w:rPr>
              <w:t>Α/Α</w:t>
            </w:r>
          </w:p>
        </w:tc>
        <w:tc>
          <w:tcPr>
            <w:tcW w:w="3901" w:type="dxa"/>
          </w:tcPr>
          <w:p w14:paraId="0BD0D998" w14:textId="66CF0C2F" w:rsidR="00415E18" w:rsidRPr="00656DAB" w:rsidRDefault="00415E18" w:rsidP="00736245">
            <w:pPr>
              <w:spacing w:beforeAutospacing="1" w:afterAutospacing="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el-GR"/>
              </w:rPr>
            </w:pPr>
            <w:r w:rsidRPr="00656DAB"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el-GR"/>
              </w:rPr>
              <w:t>ΕΙΔΙΚΟΤΗΤΑ</w:t>
            </w:r>
          </w:p>
        </w:tc>
        <w:tc>
          <w:tcPr>
            <w:tcW w:w="858" w:type="dxa"/>
          </w:tcPr>
          <w:p w14:paraId="66384F3E" w14:textId="74BF005B" w:rsidR="00415E18" w:rsidRPr="00656DAB" w:rsidRDefault="00415E18" w:rsidP="00415E18">
            <w:pPr>
              <w:spacing w:beforeAutospacing="1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el-GR"/>
              </w:rPr>
            </w:pPr>
            <w:r w:rsidRPr="00656DAB"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el-GR"/>
              </w:rPr>
              <w:t>ΑΡΙΘΜΟΣ ΑΤΟΜΩΝ</w:t>
            </w:r>
          </w:p>
        </w:tc>
        <w:tc>
          <w:tcPr>
            <w:tcW w:w="3678" w:type="dxa"/>
          </w:tcPr>
          <w:p w14:paraId="1944F21D" w14:textId="4EA0E4E4" w:rsidR="00415E18" w:rsidRPr="00656DAB" w:rsidRDefault="00415E18" w:rsidP="00736245">
            <w:pPr>
              <w:spacing w:beforeAutospacing="1" w:afterAutospacing="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el-GR"/>
              </w:rPr>
            </w:pPr>
            <w:r w:rsidRPr="00656DAB"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el-GR"/>
              </w:rPr>
              <w:t>ΧΡΟΝΙΚΗ ΔΙΑΡΚΕΙΑ</w:t>
            </w:r>
          </w:p>
        </w:tc>
      </w:tr>
      <w:tr w:rsidR="00C075EE" w14:paraId="2259B92E" w14:textId="77777777" w:rsidTr="006B3ABC">
        <w:trPr>
          <w:jc w:val="center"/>
        </w:trPr>
        <w:tc>
          <w:tcPr>
            <w:tcW w:w="630" w:type="dxa"/>
          </w:tcPr>
          <w:p w14:paraId="2057DE80" w14:textId="1B754650" w:rsidR="00C075EE" w:rsidRDefault="00C075EE" w:rsidP="00736245">
            <w:pPr>
              <w:spacing w:beforeAutospacing="1" w:afterAutospacing="1"/>
              <w:jc w:val="both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l-GR"/>
              </w:rPr>
              <w:t>1.</w:t>
            </w:r>
          </w:p>
        </w:tc>
        <w:tc>
          <w:tcPr>
            <w:tcW w:w="3901" w:type="dxa"/>
          </w:tcPr>
          <w:p w14:paraId="65FF8FFE" w14:textId="24047D8B" w:rsidR="00C075EE" w:rsidRDefault="00E00095" w:rsidP="00736245">
            <w:pPr>
              <w:spacing w:beforeAutospacing="1" w:afterAutospacing="1"/>
              <w:jc w:val="both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l-GR"/>
              </w:rPr>
              <w:t xml:space="preserve">ΔΕ </w:t>
            </w:r>
            <w:r w:rsidR="00390EB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l-GR"/>
              </w:rPr>
              <w:t xml:space="preserve"> </w:t>
            </w:r>
            <w:r w:rsidR="00C075E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l-GR"/>
              </w:rPr>
              <w:t>ΝΟΣΗΛΕΥΤΩΝ</w:t>
            </w:r>
          </w:p>
        </w:tc>
        <w:tc>
          <w:tcPr>
            <w:tcW w:w="858" w:type="dxa"/>
          </w:tcPr>
          <w:p w14:paraId="1843E5A8" w14:textId="43B0E999" w:rsidR="00C075EE" w:rsidRDefault="00E00095" w:rsidP="00415E18">
            <w:pPr>
              <w:spacing w:beforeAutospacing="1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3678" w:type="dxa"/>
          </w:tcPr>
          <w:p w14:paraId="7FCE2476" w14:textId="21E184C7" w:rsidR="00C075EE" w:rsidRDefault="00C075EE" w:rsidP="00736245">
            <w:pPr>
              <w:spacing w:beforeAutospacing="1" w:afterAutospacing="1"/>
              <w:jc w:val="both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l-GR"/>
              </w:rPr>
              <w:t>Δύο ( 2 ) μήνες από την υπογραφή της σύμβασης.</w:t>
            </w:r>
          </w:p>
        </w:tc>
      </w:tr>
      <w:tr w:rsidR="00F8321D" w14:paraId="0A28AFB8" w14:textId="77777777" w:rsidTr="006B3ABC">
        <w:trPr>
          <w:jc w:val="center"/>
        </w:trPr>
        <w:tc>
          <w:tcPr>
            <w:tcW w:w="630" w:type="dxa"/>
          </w:tcPr>
          <w:p w14:paraId="3C3A6E11" w14:textId="445774DF" w:rsidR="00F8321D" w:rsidRDefault="00F8321D" w:rsidP="00736245">
            <w:pPr>
              <w:spacing w:beforeAutospacing="1" w:afterAutospacing="1"/>
              <w:jc w:val="both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l-GR"/>
              </w:rPr>
              <w:t>2.</w:t>
            </w:r>
          </w:p>
        </w:tc>
        <w:tc>
          <w:tcPr>
            <w:tcW w:w="3901" w:type="dxa"/>
          </w:tcPr>
          <w:p w14:paraId="289D4756" w14:textId="4370889D" w:rsidR="00F8321D" w:rsidRDefault="00F8321D" w:rsidP="00736245">
            <w:pPr>
              <w:spacing w:beforeAutospacing="1" w:afterAutospacing="1"/>
              <w:jc w:val="both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l-GR"/>
              </w:rPr>
              <w:t xml:space="preserve">ΔΕ ΟΔΗΓΩΝ  </w:t>
            </w:r>
            <w:r w:rsidR="00B7328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l-GR"/>
              </w:rPr>
              <w:t xml:space="preserve">με άδεια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l-GR"/>
              </w:rPr>
              <w:t xml:space="preserve"> </w:t>
            </w:r>
            <w:r w:rsidR="00A94C5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l-GR"/>
              </w:rPr>
              <w:t>άδεια Γ΄ κατηγορίας και εμπειρία τριών ( 3 )  ετών.</w:t>
            </w:r>
          </w:p>
        </w:tc>
        <w:tc>
          <w:tcPr>
            <w:tcW w:w="858" w:type="dxa"/>
          </w:tcPr>
          <w:p w14:paraId="34C67AD2" w14:textId="7B4DF96F" w:rsidR="00F8321D" w:rsidRDefault="00A94C5D" w:rsidP="00415E18">
            <w:pPr>
              <w:spacing w:beforeAutospacing="1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3678" w:type="dxa"/>
          </w:tcPr>
          <w:p w14:paraId="3D629631" w14:textId="3B8ADA37" w:rsidR="00F8321D" w:rsidRDefault="00A94C5D" w:rsidP="00736245">
            <w:pPr>
              <w:spacing w:beforeAutospacing="1" w:afterAutospacing="1"/>
              <w:jc w:val="both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l-GR"/>
              </w:rPr>
              <w:t>Δύο ( 2 ) μήνες από την υπογραφή της σύμβασης.</w:t>
            </w:r>
          </w:p>
        </w:tc>
      </w:tr>
      <w:tr w:rsidR="00415E18" w14:paraId="35C89778" w14:textId="77777777" w:rsidTr="006B3ABC">
        <w:trPr>
          <w:jc w:val="center"/>
        </w:trPr>
        <w:tc>
          <w:tcPr>
            <w:tcW w:w="630" w:type="dxa"/>
          </w:tcPr>
          <w:p w14:paraId="4775F8DC" w14:textId="158DD980" w:rsidR="00415E18" w:rsidRDefault="00F8321D" w:rsidP="00736245">
            <w:pPr>
              <w:spacing w:beforeAutospacing="1" w:afterAutospacing="1"/>
              <w:jc w:val="both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l-GR"/>
              </w:rPr>
              <w:t>3.</w:t>
            </w:r>
          </w:p>
        </w:tc>
        <w:tc>
          <w:tcPr>
            <w:tcW w:w="3901" w:type="dxa"/>
          </w:tcPr>
          <w:p w14:paraId="13D8F0CF" w14:textId="5D8B99D4" w:rsidR="00415E18" w:rsidRDefault="00415E18" w:rsidP="00736245">
            <w:pPr>
              <w:spacing w:beforeAutospacing="1" w:afterAutospacing="1"/>
              <w:jc w:val="both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l-GR"/>
              </w:rPr>
              <w:t xml:space="preserve">ΔΕ ΟΔΗΓΩΝ με άδεια </w:t>
            </w:r>
            <w:r w:rsidR="0049798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l-GR"/>
              </w:rPr>
              <w:t xml:space="preserve"> </w:t>
            </w:r>
            <w:r w:rsidR="00A94C5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l-GR"/>
              </w:rPr>
              <w:t>Β΄</w:t>
            </w:r>
            <w:r w:rsidR="00EA63E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l-GR"/>
              </w:rPr>
              <w:t xml:space="preserve"> </w:t>
            </w:r>
            <w:r w:rsidR="00A94C5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l-GR"/>
              </w:rPr>
              <w:t>κατηγορίας</w:t>
            </w:r>
          </w:p>
        </w:tc>
        <w:tc>
          <w:tcPr>
            <w:tcW w:w="858" w:type="dxa"/>
          </w:tcPr>
          <w:p w14:paraId="049AE35C" w14:textId="01355C48" w:rsidR="00415E18" w:rsidRDefault="00A94C5D" w:rsidP="00415E18">
            <w:pPr>
              <w:spacing w:beforeAutospacing="1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3678" w:type="dxa"/>
          </w:tcPr>
          <w:p w14:paraId="4510EFB4" w14:textId="0CC58AA6" w:rsidR="00415E18" w:rsidRDefault="00415E18" w:rsidP="00736245">
            <w:pPr>
              <w:spacing w:beforeAutospacing="1" w:afterAutospacing="1"/>
              <w:jc w:val="both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l-GR"/>
              </w:rPr>
              <w:t>Δύο ( 2 ) μήνες από την υπογραφή της σύμβασης.</w:t>
            </w:r>
          </w:p>
        </w:tc>
      </w:tr>
      <w:tr w:rsidR="00656DAB" w14:paraId="4299B10F" w14:textId="77777777" w:rsidTr="006B3ABC">
        <w:trPr>
          <w:jc w:val="center"/>
        </w:trPr>
        <w:tc>
          <w:tcPr>
            <w:tcW w:w="630" w:type="dxa"/>
          </w:tcPr>
          <w:p w14:paraId="6B67B095" w14:textId="316E00D4" w:rsidR="00656DAB" w:rsidRDefault="00E377DA" w:rsidP="00656DAB">
            <w:pPr>
              <w:spacing w:beforeAutospacing="1" w:afterAutospacing="1"/>
              <w:jc w:val="both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3901" w:type="dxa"/>
          </w:tcPr>
          <w:p w14:paraId="03EE23BE" w14:textId="46ADE4CD" w:rsidR="00656DAB" w:rsidRDefault="006B3ABC" w:rsidP="00656DAB">
            <w:pPr>
              <w:spacing w:beforeAutospacing="1" w:afterAutospacing="1"/>
              <w:jc w:val="both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l-GR"/>
              </w:rPr>
              <w:t>ΔΕ</w:t>
            </w:r>
            <w:r w:rsidR="00BD2CE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l-GR"/>
              </w:rPr>
              <w:t>ΧΕΙΡΙΣΤΩΝ ΜΗΧΑΝΗΜΑΤΩΝ ΕΡΓΩΝ/ΑΡΠΑΓΗ</w:t>
            </w:r>
          </w:p>
        </w:tc>
        <w:tc>
          <w:tcPr>
            <w:tcW w:w="858" w:type="dxa"/>
          </w:tcPr>
          <w:p w14:paraId="61DDDACE" w14:textId="5430160F" w:rsidR="00656DAB" w:rsidRDefault="000603D2" w:rsidP="00656DAB">
            <w:pPr>
              <w:spacing w:beforeAutospacing="1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3678" w:type="dxa"/>
          </w:tcPr>
          <w:p w14:paraId="1720062D" w14:textId="6E0BBD0D" w:rsidR="00656DAB" w:rsidRDefault="00656DAB" w:rsidP="00656DAB">
            <w:pPr>
              <w:spacing w:beforeAutospacing="1" w:afterAutospacing="1"/>
              <w:jc w:val="both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l-GR"/>
              </w:rPr>
              <w:t>Δύο ( 2 ) μήνες από την υπογραφή της σύμβασης.</w:t>
            </w:r>
          </w:p>
        </w:tc>
      </w:tr>
      <w:tr w:rsidR="00656DAB" w14:paraId="527C2B20" w14:textId="77777777" w:rsidTr="006B3ABC">
        <w:trPr>
          <w:jc w:val="center"/>
        </w:trPr>
        <w:tc>
          <w:tcPr>
            <w:tcW w:w="630" w:type="dxa"/>
          </w:tcPr>
          <w:p w14:paraId="312D8AAA" w14:textId="313568FA" w:rsidR="00656DAB" w:rsidRDefault="00E377DA" w:rsidP="00656DAB">
            <w:pPr>
              <w:spacing w:beforeAutospacing="1" w:afterAutospacing="1"/>
              <w:jc w:val="both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l-GR"/>
              </w:rPr>
              <w:t>5.</w:t>
            </w:r>
          </w:p>
        </w:tc>
        <w:tc>
          <w:tcPr>
            <w:tcW w:w="3901" w:type="dxa"/>
          </w:tcPr>
          <w:p w14:paraId="3B2D73F3" w14:textId="2AEE1F8C" w:rsidR="00656DAB" w:rsidRPr="000603D2" w:rsidRDefault="000603D2" w:rsidP="00656DAB">
            <w:pPr>
              <w:spacing w:beforeAutospacing="1" w:afterAutospacing="1"/>
              <w:jc w:val="both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l-GR"/>
              </w:rPr>
            </w:pPr>
            <w:r w:rsidRPr="000603D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lang w:eastAsia="el-GR"/>
              </w:rPr>
              <w:t>ΔΕ ΧΕΙΡΙΣΤΩΝ ΜΗΧΑΝΗΜΑΤΩΝ ΕΡΓΩΝ /</w:t>
            </w:r>
            <w:r w:rsidRPr="000603D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lang w:val="en-US" w:eastAsia="el-GR"/>
              </w:rPr>
              <w:t>BOBCAT</w:t>
            </w:r>
          </w:p>
        </w:tc>
        <w:tc>
          <w:tcPr>
            <w:tcW w:w="858" w:type="dxa"/>
          </w:tcPr>
          <w:p w14:paraId="59C60319" w14:textId="53CB132B" w:rsidR="00656DAB" w:rsidRDefault="000603D2" w:rsidP="00656DAB">
            <w:pPr>
              <w:spacing w:beforeAutospacing="1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3678" w:type="dxa"/>
          </w:tcPr>
          <w:p w14:paraId="1C71BD69" w14:textId="3141540E" w:rsidR="00656DAB" w:rsidRDefault="00656DAB" w:rsidP="00656DAB">
            <w:pPr>
              <w:spacing w:beforeAutospacing="1" w:afterAutospacing="1"/>
              <w:jc w:val="both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l-GR"/>
              </w:rPr>
              <w:t>Δύο ( 2 ) μήνες από την υπογραφή της σύμβασης.</w:t>
            </w:r>
          </w:p>
        </w:tc>
      </w:tr>
      <w:tr w:rsidR="00656DAB" w14:paraId="0F827DF0" w14:textId="77777777" w:rsidTr="006B3ABC">
        <w:trPr>
          <w:jc w:val="center"/>
        </w:trPr>
        <w:tc>
          <w:tcPr>
            <w:tcW w:w="630" w:type="dxa"/>
          </w:tcPr>
          <w:p w14:paraId="53C94E34" w14:textId="6327DA5D" w:rsidR="00656DAB" w:rsidRDefault="00E377DA" w:rsidP="00656DAB">
            <w:pPr>
              <w:spacing w:beforeAutospacing="1" w:afterAutospacing="1"/>
              <w:jc w:val="both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l-GR"/>
              </w:rPr>
              <w:t>6.</w:t>
            </w:r>
          </w:p>
        </w:tc>
        <w:tc>
          <w:tcPr>
            <w:tcW w:w="3901" w:type="dxa"/>
          </w:tcPr>
          <w:p w14:paraId="6CCA1434" w14:textId="76FDF951" w:rsidR="00656DAB" w:rsidRPr="000603D2" w:rsidRDefault="000603D2" w:rsidP="00656DAB">
            <w:pPr>
              <w:spacing w:beforeAutospacing="1" w:afterAutospacing="1"/>
              <w:jc w:val="both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l-GR"/>
              </w:rPr>
            </w:pPr>
            <w:r w:rsidRPr="000603D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lang w:eastAsia="el-GR"/>
              </w:rPr>
              <w:t>ΔΕ ΧΕΙΡΙΣΤΩΝ ΜΗΧΑΝΗΜΑΤΩΝ ΕΡΓΩΝ /J</w:t>
            </w:r>
            <w:r w:rsidRPr="000603D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lang w:val="en-US" w:eastAsia="el-GR"/>
              </w:rPr>
              <w:t>CB</w:t>
            </w:r>
          </w:p>
        </w:tc>
        <w:tc>
          <w:tcPr>
            <w:tcW w:w="858" w:type="dxa"/>
          </w:tcPr>
          <w:p w14:paraId="1F75FDA3" w14:textId="30AB2AAB" w:rsidR="00656DAB" w:rsidRDefault="000603D2" w:rsidP="00656DAB">
            <w:pPr>
              <w:spacing w:beforeAutospacing="1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3678" w:type="dxa"/>
          </w:tcPr>
          <w:p w14:paraId="0C901BAD" w14:textId="5E8A460F" w:rsidR="00656DAB" w:rsidRDefault="00656DAB" w:rsidP="00656DAB">
            <w:pPr>
              <w:spacing w:beforeAutospacing="1" w:afterAutospacing="1"/>
              <w:jc w:val="both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l-GR"/>
              </w:rPr>
              <w:t>Δύο ( 2 ) μήνες από την υπογραφή της σύμβασης.</w:t>
            </w:r>
          </w:p>
        </w:tc>
      </w:tr>
      <w:tr w:rsidR="00656DAB" w14:paraId="0D8BFBD1" w14:textId="77777777" w:rsidTr="006B3ABC">
        <w:trPr>
          <w:jc w:val="center"/>
        </w:trPr>
        <w:tc>
          <w:tcPr>
            <w:tcW w:w="630" w:type="dxa"/>
          </w:tcPr>
          <w:p w14:paraId="662FCF78" w14:textId="11190A43" w:rsidR="00656DAB" w:rsidRDefault="00E377DA" w:rsidP="00656DAB">
            <w:pPr>
              <w:spacing w:beforeAutospacing="1" w:afterAutospacing="1"/>
              <w:jc w:val="both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l-GR"/>
              </w:rPr>
              <w:t>7.</w:t>
            </w:r>
          </w:p>
        </w:tc>
        <w:tc>
          <w:tcPr>
            <w:tcW w:w="3901" w:type="dxa"/>
          </w:tcPr>
          <w:p w14:paraId="53371F5C" w14:textId="3D90344B" w:rsidR="00656DAB" w:rsidRPr="000603D2" w:rsidRDefault="000603D2" w:rsidP="00656DAB">
            <w:pPr>
              <w:spacing w:beforeAutospacing="1" w:afterAutospacing="1"/>
              <w:jc w:val="both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l-GR"/>
              </w:rPr>
            </w:pPr>
            <w:r w:rsidRPr="000603D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lang w:eastAsia="el-GR"/>
              </w:rPr>
              <w:t xml:space="preserve">ΥΕ </w:t>
            </w:r>
            <w:r w:rsidR="00A86A3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lang w:eastAsia="el-GR"/>
              </w:rPr>
              <w:t xml:space="preserve">ΕΡΓΑΤΩΝ ΚΑΘΑΡΙΟΤΗΤΑΣ </w:t>
            </w:r>
            <w:r w:rsidRPr="000603D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lang w:eastAsia="el-GR"/>
              </w:rPr>
              <w:t>(Συνοδών Απορριμματοφόρων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lang w:eastAsia="el-GR"/>
              </w:rPr>
              <w:t>)</w:t>
            </w:r>
          </w:p>
        </w:tc>
        <w:tc>
          <w:tcPr>
            <w:tcW w:w="858" w:type="dxa"/>
          </w:tcPr>
          <w:p w14:paraId="04BAF46D" w14:textId="3190B7FD" w:rsidR="00656DAB" w:rsidRDefault="000603D2" w:rsidP="00656DAB">
            <w:pPr>
              <w:spacing w:beforeAutospacing="1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3678" w:type="dxa"/>
          </w:tcPr>
          <w:p w14:paraId="133FB192" w14:textId="7C8353F5" w:rsidR="00656DAB" w:rsidRDefault="00656DAB" w:rsidP="00656DAB">
            <w:pPr>
              <w:spacing w:beforeAutospacing="1" w:afterAutospacing="1"/>
              <w:jc w:val="both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l-GR"/>
              </w:rPr>
              <w:t>Δύο ( 2 ) μήνες από την υπογραφή της σύμβασης.</w:t>
            </w:r>
          </w:p>
        </w:tc>
      </w:tr>
      <w:tr w:rsidR="00656DAB" w14:paraId="489CDBBC" w14:textId="77777777" w:rsidTr="006B3ABC">
        <w:trPr>
          <w:jc w:val="center"/>
        </w:trPr>
        <w:tc>
          <w:tcPr>
            <w:tcW w:w="630" w:type="dxa"/>
          </w:tcPr>
          <w:p w14:paraId="31666885" w14:textId="280D818B" w:rsidR="00656DAB" w:rsidRDefault="00E377DA" w:rsidP="00656DAB">
            <w:pPr>
              <w:spacing w:beforeAutospacing="1" w:afterAutospacing="1"/>
              <w:jc w:val="both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l-GR"/>
              </w:rPr>
              <w:t>8.</w:t>
            </w:r>
          </w:p>
        </w:tc>
        <w:tc>
          <w:tcPr>
            <w:tcW w:w="3901" w:type="dxa"/>
          </w:tcPr>
          <w:p w14:paraId="40C48418" w14:textId="119BB4F9" w:rsidR="00656DAB" w:rsidRDefault="000603D2" w:rsidP="00656DAB">
            <w:pPr>
              <w:spacing w:beforeAutospacing="1" w:afterAutospacing="1"/>
              <w:jc w:val="both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l-GR"/>
              </w:rPr>
              <w:t>ΥΕ Ε</w:t>
            </w:r>
            <w:r w:rsidR="00A86A3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l-GR"/>
              </w:rPr>
              <w:t>ΡΓΑΤΩΝ ΚΟΙΜΗΤΗΡΙΟΥ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l-GR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l-GR"/>
              </w:rPr>
              <w:t>ταφέων-εκταφέων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858" w:type="dxa"/>
          </w:tcPr>
          <w:p w14:paraId="4E0C5506" w14:textId="45F20ABC" w:rsidR="00656DAB" w:rsidRDefault="000603D2" w:rsidP="00656DAB">
            <w:pPr>
              <w:spacing w:beforeAutospacing="1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3678" w:type="dxa"/>
          </w:tcPr>
          <w:p w14:paraId="4A26ABE2" w14:textId="5BA2E813" w:rsidR="00656DAB" w:rsidRDefault="00656DAB" w:rsidP="00656DAB">
            <w:pPr>
              <w:spacing w:beforeAutospacing="1" w:afterAutospacing="1"/>
              <w:jc w:val="both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l-GR"/>
              </w:rPr>
              <w:t>Δύο ( 2 ) μήνες από την υπογραφή της σύμβασης.</w:t>
            </w:r>
          </w:p>
        </w:tc>
      </w:tr>
      <w:tr w:rsidR="00E377DA" w14:paraId="0B3EFBDF" w14:textId="77777777" w:rsidTr="006B3ABC">
        <w:trPr>
          <w:jc w:val="center"/>
        </w:trPr>
        <w:tc>
          <w:tcPr>
            <w:tcW w:w="630" w:type="dxa"/>
          </w:tcPr>
          <w:p w14:paraId="0CDDBFF2" w14:textId="6380593E" w:rsidR="00E377DA" w:rsidRDefault="00E377DA" w:rsidP="00656DAB">
            <w:pPr>
              <w:spacing w:beforeAutospacing="1" w:afterAutospacing="1"/>
              <w:jc w:val="both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l-GR"/>
              </w:rPr>
              <w:t>9.</w:t>
            </w:r>
          </w:p>
        </w:tc>
        <w:tc>
          <w:tcPr>
            <w:tcW w:w="3901" w:type="dxa"/>
          </w:tcPr>
          <w:p w14:paraId="32194D34" w14:textId="36F05CDF" w:rsidR="00E377DA" w:rsidRDefault="00E377DA" w:rsidP="00656DAB">
            <w:pPr>
              <w:spacing w:beforeAutospacing="1" w:afterAutospacing="1"/>
              <w:jc w:val="both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l-GR"/>
              </w:rPr>
              <w:t>ΥΕ ΟΙΚΟΓΕΝΕΙΑΚΩΝ ΒΟΗΘΩΝ</w:t>
            </w:r>
          </w:p>
        </w:tc>
        <w:tc>
          <w:tcPr>
            <w:tcW w:w="858" w:type="dxa"/>
          </w:tcPr>
          <w:p w14:paraId="0FB396C4" w14:textId="3E279A73" w:rsidR="00E377DA" w:rsidRDefault="00E377DA" w:rsidP="00656DAB">
            <w:pPr>
              <w:spacing w:beforeAutospacing="1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3678" w:type="dxa"/>
          </w:tcPr>
          <w:p w14:paraId="77AB8CA1" w14:textId="58F7ACBA" w:rsidR="00E377DA" w:rsidRDefault="00E377DA" w:rsidP="00656DAB">
            <w:pPr>
              <w:spacing w:beforeAutospacing="1" w:afterAutospacing="1"/>
              <w:jc w:val="both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l-GR"/>
              </w:rPr>
              <w:t>Δύο ( 2 ) μήνες από την υπογραφή της σύμβασης</w:t>
            </w:r>
          </w:p>
        </w:tc>
      </w:tr>
    </w:tbl>
    <w:p w14:paraId="48588A51" w14:textId="77777777" w:rsidR="00073062" w:rsidRDefault="00073062" w:rsidP="00736245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el-GR"/>
        </w:rPr>
      </w:pPr>
    </w:p>
    <w:p w14:paraId="6385EB0A" w14:textId="6E7DC303" w:rsidR="00736245" w:rsidRPr="009D78F6" w:rsidRDefault="00736245" w:rsidP="00736245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el-GR"/>
        </w:rPr>
      </w:pPr>
      <w:r w:rsidRPr="009D78F6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el-GR"/>
        </w:rPr>
        <w:lastRenderedPageBreak/>
        <w:t xml:space="preserve">Οι αιτήσεις των υποψηφίων θα κατατίθενται στο Πρωτόκολλο του Δήμου Φυλής, από την </w:t>
      </w:r>
      <w:r w:rsidR="0084445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el-GR"/>
        </w:rPr>
        <w:t>Δευτέρα</w:t>
      </w:r>
      <w:r w:rsidR="00214AEF" w:rsidRPr="00214A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el-GR"/>
        </w:rPr>
        <w:t xml:space="preserve"> </w:t>
      </w:r>
      <w:r w:rsidRPr="00214A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el-GR"/>
        </w:rPr>
        <w:t xml:space="preserve"> </w:t>
      </w:r>
      <w:r w:rsidR="00214AEF" w:rsidRPr="00214A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el-GR"/>
        </w:rPr>
        <w:t>2</w:t>
      </w:r>
      <w:r w:rsidR="0084445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el-GR"/>
        </w:rPr>
        <w:t>6</w:t>
      </w:r>
      <w:r w:rsidRPr="00214A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el-GR"/>
        </w:rPr>
        <w:t>/</w:t>
      </w:r>
      <w:r w:rsidR="00214AEF" w:rsidRPr="00214A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el-GR"/>
        </w:rPr>
        <w:t>10</w:t>
      </w:r>
      <w:r w:rsidRPr="00214A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el-GR"/>
        </w:rPr>
        <w:t xml:space="preserve">/2020 μέχρι και την Πέμπτη </w:t>
      </w:r>
      <w:r w:rsidR="00214AEF" w:rsidRPr="00214A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el-GR"/>
        </w:rPr>
        <w:t>29/10/2020</w:t>
      </w:r>
      <w:r w:rsidRPr="009D78F6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el-GR"/>
        </w:rPr>
        <w:t>, μαζί με τα ακόλουθα δικαιολογητικά:</w:t>
      </w:r>
    </w:p>
    <w:p w14:paraId="7198926E" w14:textId="4917F122" w:rsidR="00390EBD" w:rsidRPr="00073062" w:rsidRDefault="00390EBD" w:rsidP="00F16833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bdr w:val="none" w:sz="0" w:space="0" w:color="auto" w:frame="1"/>
          <w:lang w:eastAsia="el-GR"/>
        </w:rPr>
      </w:pPr>
      <w:r w:rsidRPr="0007306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bdr w:val="none" w:sz="0" w:space="0" w:color="auto" w:frame="1"/>
          <w:lang w:eastAsia="el-GR"/>
        </w:rPr>
        <w:t>ΤΙΤΛΟΙ ΣΠΟΥΔΩΝ</w:t>
      </w:r>
    </w:p>
    <w:p w14:paraId="2B99BD9B" w14:textId="29756FEA" w:rsidR="00B7328B" w:rsidRDefault="00390EBD" w:rsidP="00B7328B">
      <w:pPr>
        <w:shd w:val="clear" w:color="auto" w:fill="FFFFFF"/>
        <w:spacing w:beforeAutospacing="1" w:after="0" w:afterAutospacing="1" w:line="240" w:lineRule="auto"/>
        <w:jc w:val="both"/>
        <w:textAlignment w:val="baseline"/>
      </w:pPr>
      <w:r w:rsidRPr="007739C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bdr w:val="none" w:sz="0" w:space="0" w:color="auto" w:frame="1"/>
          <w:lang w:eastAsia="el-GR"/>
        </w:rPr>
        <w:t>1</w:t>
      </w:r>
      <w:r w:rsidRPr="00B549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bdr w:val="none" w:sz="0" w:space="0" w:color="auto" w:frame="1"/>
          <w:lang w:eastAsia="el-GR"/>
        </w:rPr>
        <w:t>.</w:t>
      </w:r>
      <w:r w:rsidR="007739C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bdr w:val="none" w:sz="0" w:space="0" w:color="auto" w:frame="1"/>
          <w:lang w:eastAsia="el-GR"/>
        </w:rPr>
        <w:t xml:space="preserve"> </w:t>
      </w:r>
      <w:r w:rsidRPr="00B549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bdr w:val="none" w:sz="0" w:space="0" w:color="auto" w:frame="1"/>
          <w:lang w:eastAsia="el-GR"/>
        </w:rPr>
        <w:t>Για την ειδικότητα ΔΕ ΝΟΣΗΛΕΥΤΩΝ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el-GR"/>
        </w:rPr>
        <w:t>:</w:t>
      </w:r>
      <w:r w:rsidRPr="00390EBD">
        <w:t xml:space="preserve"> </w:t>
      </w:r>
    </w:p>
    <w:p w14:paraId="368A8004" w14:textId="02F7AA90" w:rsidR="00390EBD" w:rsidRDefault="00B7328B" w:rsidP="00B7328B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el-GR"/>
        </w:rPr>
      </w:pPr>
      <w:r>
        <w:t xml:space="preserve">α) </w:t>
      </w:r>
      <w:r w:rsidR="00390EBD" w:rsidRPr="00390EBD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el-GR"/>
        </w:rPr>
        <w:t>Πτυχίο ή δίπλωμα ή απολυτήριος τίτλος ειδικοτήτων Βοηθ</w:t>
      </w:r>
      <w:r w:rsidR="00390EBD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el-GR"/>
        </w:rPr>
        <w:t>ού</w:t>
      </w:r>
      <w:r w:rsidR="00390EBD" w:rsidRPr="00390EBD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el-GR"/>
        </w:rPr>
        <w:t xml:space="preserve"> Νοσηλευτικής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el-GR"/>
        </w:rPr>
        <w:t xml:space="preserve"> </w:t>
      </w:r>
      <w:r w:rsidRPr="00B7328B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el-GR"/>
        </w:rPr>
        <w:t>ή αντίστοιχο πτυχίο ή δίπλωμα ή απολυτήριος τίτλος των παρακάτω σχολικών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el-GR"/>
        </w:rPr>
        <w:t xml:space="preserve"> </w:t>
      </w:r>
      <w:r w:rsidRPr="00B7328B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el-GR"/>
        </w:rPr>
        <w:t>μονάδων: ΙΕΚ ή Επαγγελματικού Λυκείου ή Τεχνικού Επαγγελματικού Εκπαιδευτηρίου Α΄ ή Β΄ κύκλου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el-GR"/>
        </w:rPr>
        <w:t xml:space="preserve"> </w:t>
      </w:r>
      <w:r w:rsidRPr="00B7328B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el-GR"/>
        </w:rPr>
        <w:t>σπουδών ή Ενιαίου Πολυκλαδικού Λυκείου ή Τεχνικού Επαγγελματικού Λυκείου ή Σχολής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el-GR"/>
        </w:rPr>
        <w:t xml:space="preserve"> </w:t>
      </w:r>
      <w:r w:rsidRPr="00B7328B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el-GR"/>
        </w:rPr>
        <w:t>Επαγγελματικής Κατάρτισης ή Επαγγελματικής Σχολής ή Τεχνικής Επαγγελματικής Σχολής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el-GR"/>
        </w:rPr>
        <w:t xml:space="preserve"> </w:t>
      </w:r>
      <w:r w:rsidRPr="00B7328B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el-GR"/>
        </w:rPr>
        <w:t xml:space="preserve">δευτεροβάθμιας εκπαίδευσης ή σχολής μαθητείας του ΟΑΕΔ του Ν. 1346/1983 ή Ν. 3475/2006 ή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el-GR"/>
        </w:rPr>
        <w:t xml:space="preserve">άλλος </w:t>
      </w:r>
      <w:r w:rsidRPr="00B7328B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el-GR"/>
        </w:rPr>
        <w:t>ισότιμος τίτλος σχολικής μονάδας της ημεδαπής ή αλλοδαπής,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el-GR"/>
        </w:rPr>
        <w:t xml:space="preserve"> </w:t>
      </w:r>
      <w:r w:rsidRPr="00B7328B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el-GR"/>
        </w:rPr>
        <w:t>αντίστοιχης ειδικότητας</w:t>
      </w:r>
    </w:p>
    <w:p w14:paraId="7256FF12" w14:textId="2F2A70B6" w:rsidR="00B7328B" w:rsidRDefault="00B7328B" w:rsidP="00B7328B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el-GR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el-GR"/>
        </w:rPr>
        <w:t xml:space="preserve">β) </w:t>
      </w:r>
      <w:r w:rsidRPr="00B7328B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el-GR"/>
        </w:rPr>
        <w:t>Άδεια</w:t>
      </w:r>
      <w:r w:rsidRPr="00B7328B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el-GR"/>
        </w:rPr>
        <w:t xml:space="preserve"> άσκησης επαγγέλματος βοηθού νοσηλευτή ή βεβαίωση εκδιδόμενη από αρμόδια διοικητική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el-GR"/>
        </w:rPr>
        <w:t xml:space="preserve"> </w:t>
      </w:r>
      <w:r w:rsidRPr="00B7328B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el-GR"/>
        </w:rPr>
        <w:t>αρχή ότι πληροί όλες τις νόμιμες προϋποθέσεις για την άσκηση του επαγγέλματος βοηθού νοσηλευτή.</w:t>
      </w:r>
    </w:p>
    <w:p w14:paraId="0A32B416" w14:textId="483F4ECF" w:rsidR="00BC7CFA" w:rsidRDefault="00BC7CFA" w:rsidP="00B7328B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el-GR"/>
        </w:rPr>
      </w:pPr>
      <w:r w:rsidRPr="00152A6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bdr w:val="none" w:sz="0" w:space="0" w:color="auto" w:frame="1"/>
          <w:lang w:eastAsia="el-GR"/>
        </w:rPr>
        <w:t>2.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el-GR"/>
        </w:rPr>
        <w:t xml:space="preserve"> </w:t>
      </w:r>
      <w:r w:rsidRPr="00BC7CF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bdr w:val="none" w:sz="0" w:space="0" w:color="auto" w:frame="1"/>
          <w:lang w:eastAsia="el-GR"/>
        </w:rPr>
        <w:t>Για την ειδικότητα ΔΕ ΟΔΗΓΩΝ με άδεια Γ κατηγορίας:</w:t>
      </w:r>
    </w:p>
    <w:p w14:paraId="3FBF2DBC" w14:textId="48ED7B7C" w:rsidR="00BC7CFA" w:rsidRDefault="00BC7CFA" w:rsidP="00B7328B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el-GR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el-GR"/>
        </w:rPr>
        <w:t xml:space="preserve">α)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el-GR"/>
        </w:rPr>
        <w:t>Απολυτήριος τίτλος δευτεροβάθμιας εκπαίδευσης.</w:t>
      </w:r>
    </w:p>
    <w:p w14:paraId="5B31BBAD" w14:textId="391A1010" w:rsidR="00BC7CFA" w:rsidRDefault="00BC7CFA" w:rsidP="00BC7CFA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el-GR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el-GR"/>
        </w:rPr>
        <w:t xml:space="preserve">β) </w:t>
      </w:r>
      <w:r w:rsidRPr="009D78F6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el-GR"/>
        </w:rPr>
        <w:t>Επαγγελματική Άδεια Οδηγού Γ΄ Κατηγορίας</w:t>
      </w:r>
      <w:r w:rsidR="00C11C1E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el-GR"/>
        </w:rPr>
        <w:t>.</w:t>
      </w:r>
    </w:p>
    <w:p w14:paraId="05B9BC26" w14:textId="1C4BEE17" w:rsidR="00073062" w:rsidRPr="009D78F6" w:rsidRDefault="00073062" w:rsidP="00073062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el-GR"/>
        </w:rPr>
        <w:t xml:space="preserve">γ) </w:t>
      </w:r>
      <w:r w:rsidRPr="009D78F6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el-GR"/>
        </w:rPr>
        <w:t xml:space="preserve">Βεβαίωση τριετούς (τουλάχιστον) προϋπηρεσίας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el-GR"/>
        </w:rPr>
        <w:t>ως οδηγός.</w:t>
      </w:r>
    </w:p>
    <w:p w14:paraId="3E1E67D1" w14:textId="2F818A2E" w:rsidR="008B372A" w:rsidRDefault="00073062" w:rsidP="00B7328B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el-GR"/>
        </w:rPr>
      </w:pPr>
      <w:r w:rsidRPr="007739C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bdr w:val="none" w:sz="0" w:space="0" w:color="auto" w:frame="1"/>
          <w:lang w:eastAsia="el-GR"/>
        </w:rPr>
        <w:t>3</w:t>
      </w:r>
      <w:r w:rsidR="00B7328B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el-GR"/>
        </w:rPr>
        <w:t xml:space="preserve">. </w:t>
      </w:r>
      <w:r w:rsidR="00B7328B" w:rsidRPr="00B549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bdr w:val="none" w:sz="0" w:space="0" w:color="auto" w:frame="1"/>
          <w:lang w:eastAsia="el-GR"/>
        </w:rPr>
        <w:t xml:space="preserve">Για την ειδικότητα </w:t>
      </w:r>
      <w:r w:rsidR="00B54958" w:rsidRPr="00B549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bdr w:val="none" w:sz="0" w:space="0" w:color="auto" w:frame="1"/>
          <w:lang w:eastAsia="el-GR"/>
        </w:rPr>
        <w:t>ΔΕ ΟΔΗΓΩΝ με άδεια Β κατηγορίας</w:t>
      </w:r>
      <w:r w:rsidR="00B54958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el-GR"/>
        </w:rPr>
        <w:t xml:space="preserve">: </w:t>
      </w:r>
    </w:p>
    <w:p w14:paraId="2EFC15F7" w14:textId="6EFE2946" w:rsidR="00B7328B" w:rsidRDefault="00B54958" w:rsidP="00B7328B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el-GR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el-GR"/>
        </w:rPr>
        <w:t>α) Απολυτήριος τίτλος δευτεροβάθμιας εκπαίδευσης.</w:t>
      </w:r>
    </w:p>
    <w:p w14:paraId="27824D47" w14:textId="30AA533B" w:rsidR="00C11C1E" w:rsidRDefault="00C11C1E" w:rsidP="00B7328B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el-GR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el-GR"/>
        </w:rPr>
        <w:t>β) Άδεια οδηγού Β΄</w:t>
      </w:r>
      <w:r w:rsidR="004F282E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el-GR"/>
        </w:rPr>
        <w:t>κατηγορίας.</w:t>
      </w:r>
    </w:p>
    <w:p w14:paraId="1147DB59" w14:textId="1016DABA" w:rsidR="00E377DA" w:rsidRDefault="00152A6A" w:rsidP="00B7328B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bdr w:val="none" w:sz="0" w:space="0" w:color="auto" w:frame="1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bdr w:val="none" w:sz="0" w:space="0" w:color="auto" w:frame="1"/>
          <w:lang w:eastAsia="el-GR"/>
        </w:rPr>
        <w:t>4</w:t>
      </w:r>
      <w:r w:rsidR="00E377DA" w:rsidRPr="00E377D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bdr w:val="none" w:sz="0" w:space="0" w:color="auto" w:frame="1"/>
          <w:lang w:eastAsia="el-GR"/>
        </w:rPr>
        <w:t>. Για την ειδικότητα ΔΕ ΧΕΙΡΙΣΤΩΝ ΜΗΧΑΝΗΜΑΤΩΝ ΕΡΓΩΝ</w:t>
      </w:r>
    </w:p>
    <w:p w14:paraId="40E92322" w14:textId="23F4AF44" w:rsidR="008B372A" w:rsidRPr="00152A6A" w:rsidRDefault="008B372A" w:rsidP="00B7328B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el-GR"/>
        </w:rPr>
      </w:pPr>
      <w:r w:rsidRPr="00152A6A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el-GR"/>
        </w:rPr>
        <w:t>α) Απολυτήριος τίτλος δευτεροβάθμιας εκπαίδευσης</w:t>
      </w:r>
    </w:p>
    <w:p w14:paraId="7CF47993" w14:textId="19ECEBE4" w:rsidR="008B372A" w:rsidRDefault="008B372A" w:rsidP="00B7328B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el-GR"/>
        </w:rPr>
      </w:pPr>
      <w:r w:rsidRPr="00152A6A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el-GR"/>
        </w:rPr>
        <w:t>β) άδεια χειρισμού του αντίστοιχου μηχανήματος έργου.</w:t>
      </w:r>
    </w:p>
    <w:p w14:paraId="0DD545A1" w14:textId="77777777" w:rsidR="0084445A" w:rsidRPr="009D78F6" w:rsidRDefault="0084445A" w:rsidP="0084445A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el-GR"/>
        </w:rPr>
      </w:pPr>
      <w:r w:rsidRPr="0007306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bdr w:val="none" w:sz="0" w:space="0" w:color="auto" w:frame="1"/>
          <w:lang w:eastAsia="el-GR"/>
        </w:rPr>
        <w:t>•Για τους υποψηφίους της κατηγορίας ΥΕ δεν απαιτείται τίτλος σπουδών</w:t>
      </w:r>
      <w:r w:rsidRPr="009D78F6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el-GR"/>
        </w:rPr>
        <w:t>.</w:t>
      </w:r>
    </w:p>
    <w:p w14:paraId="312259A1" w14:textId="77777777" w:rsidR="0084445A" w:rsidRPr="00152A6A" w:rsidRDefault="0084445A" w:rsidP="00B7328B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el-GR"/>
        </w:rPr>
      </w:pPr>
    </w:p>
    <w:p w14:paraId="38EE48FD" w14:textId="77777777" w:rsidR="0084445A" w:rsidRDefault="0084445A" w:rsidP="00F16833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bdr w:val="none" w:sz="0" w:space="0" w:color="auto" w:frame="1"/>
          <w:lang w:eastAsia="el-GR"/>
        </w:rPr>
      </w:pPr>
    </w:p>
    <w:p w14:paraId="58867C0E" w14:textId="77777777" w:rsidR="0084445A" w:rsidRDefault="0084445A" w:rsidP="00F16833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bdr w:val="none" w:sz="0" w:space="0" w:color="auto" w:frame="1"/>
          <w:lang w:eastAsia="el-GR"/>
        </w:rPr>
      </w:pPr>
    </w:p>
    <w:p w14:paraId="781AAB58" w14:textId="77777777" w:rsidR="0084445A" w:rsidRDefault="0084445A" w:rsidP="00F16833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bdr w:val="none" w:sz="0" w:space="0" w:color="auto" w:frame="1"/>
          <w:lang w:eastAsia="el-GR"/>
        </w:rPr>
      </w:pPr>
    </w:p>
    <w:p w14:paraId="18AEA075" w14:textId="5961D101" w:rsidR="00390EBD" w:rsidRPr="00073062" w:rsidRDefault="00C16F4B" w:rsidP="00F16833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bdr w:val="none" w:sz="0" w:space="0" w:color="auto" w:frame="1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bdr w:val="none" w:sz="0" w:space="0" w:color="auto" w:frame="1"/>
          <w:lang w:eastAsia="el-GR"/>
        </w:rPr>
        <w:lastRenderedPageBreak/>
        <w:t xml:space="preserve"> </w:t>
      </w:r>
      <w:r w:rsidR="00B54958" w:rsidRPr="0007306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bdr w:val="none" w:sz="0" w:space="0" w:color="auto" w:frame="1"/>
          <w:lang w:eastAsia="el-GR"/>
        </w:rPr>
        <w:t>ΑΠΑΡΑΙΤΗΤΑ ΔΙΚΑΙΟΛΟΓΗΤΙΚΑ</w:t>
      </w:r>
    </w:p>
    <w:p w14:paraId="2396BFE4" w14:textId="05368C3D" w:rsidR="00736245" w:rsidRPr="009D78F6" w:rsidRDefault="005D06C5" w:rsidP="00F16833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el-GR"/>
        </w:rPr>
        <w:t>•</w:t>
      </w:r>
      <w:r w:rsidR="00736245" w:rsidRPr="009D78F6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el-GR"/>
        </w:rPr>
        <w:t>Πιστοποιητικό γέννησης </w:t>
      </w:r>
    </w:p>
    <w:p w14:paraId="694C5ED3" w14:textId="20097C87" w:rsidR="00736245" w:rsidRPr="009D78F6" w:rsidRDefault="005D06C5" w:rsidP="00F16833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el-GR"/>
        </w:rPr>
        <w:t>•</w:t>
      </w:r>
      <w:r w:rsidR="00736245" w:rsidRPr="009D78F6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el-GR"/>
        </w:rPr>
        <w:t>Πιστοποιητικό Οικογενειακής Κατάστασης </w:t>
      </w:r>
    </w:p>
    <w:p w14:paraId="31DEAC0E" w14:textId="0715DEB9" w:rsidR="00736245" w:rsidRPr="009D78F6" w:rsidRDefault="005D06C5" w:rsidP="00F16833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el-GR"/>
        </w:rPr>
        <w:t>•</w:t>
      </w:r>
      <w:r w:rsidR="00736245" w:rsidRPr="009D78F6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el-GR"/>
        </w:rPr>
        <w:t>Φωτοτυπία δύο όψεων της Αστυνομικής Ταυτότητας</w:t>
      </w:r>
    </w:p>
    <w:p w14:paraId="7750AB5A" w14:textId="3A8E0905" w:rsidR="00736245" w:rsidRPr="00C16F4B" w:rsidRDefault="005D06C5" w:rsidP="00736245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el-GR"/>
        </w:rPr>
        <w:t>•</w:t>
      </w:r>
      <w:r w:rsidR="00736245" w:rsidRPr="009D78F6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el-GR"/>
        </w:rPr>
        <w:t>Υπεύθυνη Δήλωση ότι ο αιτών δεν έχει εργαστεί τους τελευταίους 12 μήνες στο Δήμο Φυλής</w:t>
      </w:r>
      <w:r w:rsidR="00C16F4B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el-GR"/>
        </w:rPr>
        <w:t xml:space="preserve"> </w:t>
      </w:r>
      <w:r w:rsidR="00C16F4B" w:rsidRPr="00C16F4B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el-GR"/>
        </w:rPr>
        <w:t>(</w:t>
      </w:r>
      <w:r w:rsidR="00C16F4B" w:rsidRPr="00C16F4B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bdr w:val="none" w:sz="0" w:space="0" w:color="auto" w:frame="1"/>
          <w:lang w:eastAsia="el-GR"/>
        </w:rPr>
        <w:t>εξαιρούνται οι Χειριστές Μηχανημάτων Έργων</w:t>
      </w:r>
      <w:r w:rsidR="00C16F4B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el-GR"/>
        </w:rPr>
        <w:t>).</w:t>
      </w:r>
    </w:p>
    <w:p w14:paraId="6CCA85B7" w14:textId="1FD0B024" w:rsidR="00736245" w:rsidRPr="009D78F6" w:rsidRDefault="005D06C5" w:rsidP="00736245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el-GR"/>
        </w:rPr>
        <w:t>•</w:t>
      </w:r>
      <w:r w:rsidR="00736245" w:rsidRPr="009D78F6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el-GR"/>
        </w:rPr>
        <w:t>Υπεύθυνη Δήλωση ότι πληρούνται τα γενικά προσόντα πρόσληψης στο Δήμο Φυλής</w:t>
      </w:r>
    </w:p>
    <w:p w14:paraId="3078BE95" w14:textId="7F90046A" w:rsidR="00736245" w:rsidRPr="009D78F6" w:rsidRDefault="005D06C5" w:rsidP="00736245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el-GR"/>
        </w:rPr>
        <w:t>•</w:t>
      </w:r>
      <w:r w:rsidR="00736245" w:rsidRPr="009D78F6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el-GR"/>
        </w:rPr>
        <w:t>Εκκαθαριστικό Φορολογικής Δήλωσης</w:t>
      </w:r>
    </w:p>
    <w:p w14:paraId="233432C5" w14:textId="356A3397" w:rsidR="00736245" w:rsidRPr="009D78F6" w:rsidRDefault="005D06C5" w:rsidP="00736245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el-GR"/>
        </w:rPr>
        <w:t>•</w:t>
      </w:r>
      <w:r w:rsidR="00736245" w:rsidRPr="009D78F6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el-GR"/>
        </w:rPr>
        <w:t>Βεβαίωση Απόδοσης ΑΜΚΑ</w:t>
      </w:r>
    </w:p>
    <w:p w14:paraId="248C84D6" w14:textId="211E709B" w:rsidR="00736245" w:rsidRPr="009D78F6" w:rsidRDefault="005D06C5" w:rsidP="00736245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el-GR"/>
        </w:rPr>
        <w:t>•</w:t>
      </w:r>
      <w:r w:rsidR="00736245" w:rsidRPr="009D78F6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el-GR"/>
        </w:rPr>
        <w:t>Φωτοτυπία ΙΒΑΝ τραπεζικού λογαριασμού</w:t>
      </w:r>
    </w:p>
    <w:p w14:paraId="3DD0D458" w14:textId="566654E8" w:rsidR="00736245" w:rsidRPr="009D78F6" w:rsidRDefault="005D06C5" w:rsidP="00736245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el-GR"/>
        </w:rPr>
        <w:t>•</w:t>
      </w:r>
      <w:r w:rsidR="00736245" w:rsidRPr="009D78F6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el-GR"/>
        </w:rPr>
        <w:t>Φωτοτυπία Βιβλιαρίου Υγείας ή άλλου παραστατικού από το οποίο να προκύπτει ο Αριθμός Μητρώου Ασφαλισμένου (ΑΜΑ)</w:t>
      </w:r>
    </w:p>
    <w:p w14:paraId="2FCE0E44" w14:textId="77777777" w:rsidR="00736245" w:rsidRPr="009D78F6" w:rsidRDefault="00736245" w:rsidP="00736245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el-GR"/>
        </w:rPr>
      </w:pPr>
      <w:r w:rsidRPr="009D78F6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el-GR"/>
        </w:rPr>
        <w:t>Ο χρόνος έναρξης του διμήνου για όσους επιλεγούν, θα αρχίσει από την υπογραφή της σχετικής σύμβασης εργασίας.</w:t>
      </w:r>
    </w:p>
    <w:p w14:paraId="0F060319" w14:textId="77777777" w:rsidR="00736245" w:rsidRPr="009D78F6" w:rsidRDefault="00736245" w:rsidP="00736245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el-GR"/>
        </w:rPr>
      </w:pPr>
      <w:r w:rsidRPr="009D78F6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el-GR"/>
        </w:rPr>
        <w:t>Υποδείγματα Αιτήσεων και Υπευθύνων Δηλώσεων θα διατίθενται στους ενδιαφερομένους από το Πρωτόκολλο του Δήμου Φυλής. </w:t>
      </w:r>
    </w:p>
    <w:p w14:paraId="74B198FD" w14:textId="77777777" w:rsidR="00736245" w:rsidRPr="00736245" w:rsidRDefault="00736245" w:rsidP="0073624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ource Sans Pro" w:eastAsia="Times New Roman" w:hAnsi="Source Sans Pro" w:cs="Times New Roman"/>
          <w:color w:val="212529"/>
          <w:sz w:val="24"/>
          <w:szCs w:val="24"/>
          <w:lang w:eastAsia="el-GR"/>
        </w:rPr>
      </w:pPr>
      <w:r w:rsidRPr="00736245">
        <w:rPr>
          <w:rFonts w:ascii="Source Sans Pro" w:eastAsia="Times New Roman" w:hAnsi="Source Sans Pro" w:cs="Times New Roman"/>
          <w:color w:val="212529"/>
          <w:sz w:val="24"/>
          <w:szCs w:val="24"/>
          <w:lang w:eastAsia="el-GR"/>
        </w:rPr>
        <w:t> </w:t>
      </w:r>
    </w:p>
    <w:p w14:paraId="5C4729FB" w14:textId="77777777" w:rsidR="00736245" w:rsidRPr="00736245" w:rsidRDefault="00736245" w:rsidP="00F16833">
      <w:pPr>
        <w:shd w:val="clear" w:color="auto" w:fill="FFFFFF"/>
        <w:spacing w:beforeAutospacing="1" w:after="0" w:afterAutospacing="1" w:line="240" w:lineRule="auto"/>
        <w:ind w:left="4320" w:firstLine="720"/>
        <w:jc w:val="center"/>
        <w:textAlignment w:val="baseline"/>
        <w:rPr>
          <w:rFonts w:ascii="Source Sans Pro" w:eastAsia="Times New Roman" w:hAnsi="Source Sans Pro" w:cs="Times New Roman"/>
          <w:color w:val="212529"/>
          <w:sz w:val="24"/>
          <w:szCs w:val="24"/>
          <w:lang w:eastAsia="el-GR"/>
        </w:rPr>
      </w:pPr>
      <w:r w:rsidRPr="00736245">
        <w:rPr>
          <w:rFonts w:ascii="inherit" w:eastAsia="Times New Roman" w:hAnsi="inherit" w:cs="Times New Roman"/>
          <w:b/>
          <w:bCs/>
          <w:color w:val="212529"/>
          <w:sz w:val="24"/>
          <w:szCs w:val="24"/>
          <w:bdr w:val="none" w:sz="0" w:space="0" w:color="auto" w:frame="1"/>
          <w:lang w:eastAsia="el-GR"/>
        </w:rPr>
        <w:t>Ο ΔΗΜΑΡΧΟΣ</w:t>
      </w:r>
    </w:p>
    <w:p w14:paraId="312256A1" w14:textId="77777777" w:rsidR="00736245" w:rsidRPr="00736245" w:rsidRDefault="00736245" w:rsidP="0073624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ource Sans Pro" w:eastAsia="Times New Roman" w:hAnsi="Source Sans Pro" w:cs="Times New Roman"/>
          <w:color w:val="212529"/>
          <w:sz w:val="24"/>
          <w:szCs w:val="24"/>
          <w:lang w:eastAsia="el-GR"/>
        </w:rPr>
      </w:pPr>
      <w:r w:rsidRPr="00736245">
        <w:rPr>
          <w:rFonts w:ascii="Source Sans Pro" w:eastAsia="Times New Roman" w:hAnsi="Source Sans Pro" w:cs="Times New Roman"/>
          <w:color w:val="212529"/>
          <w:sz w:val="24"/>
          <w:szCs w:val="24"/>
          <w:lang w:eastAsia="el-GR"/>
        </w:rPr>
        <w:t> </w:t>
      </w:r>
    </w:p>
    <w:p w14:paraId="0D622D2B" w14:textId="7E783AFF" w:rsidR="00736245" w:rsidRPr="00736245" w:rsidRDefault="00F16833" w:rsidP="00F16833">
      <w:pPr>
        <w:shd w:val="clear" w:color="auto" w:fill="FFFFFF"/>
        <w:spacing w:beforeAutospacing="1" w:after="0" w:afterAutospacing="1" w:line="240" w:lineRule="auto"/>
        <w:ind w:left="4320" w:firstLine="720"/>
        <w:jc w:val="center"/>
        <w:textAlignment w:val="baseline"/>
        <w:rPr>
          <w:rFonts w:ascii="Source Sans Pro" w:eastAsia="Times New Roman" w:hAnsi="Source Sans Pro" w:cs="Times New Roman"/>
          <w:color w:val="212529"/>
          <w:sz w:val="24"/>
          <w:szCs w:val="24"/>
          <w:lang w:eastAsia="el-GR"/>
        </w:rPr>
      </w:pPr>
      <w:r>
        <w:rPr>
          <w:rFonts w:ascii="inherit" w:eastAsia="Times New Roman" w:hAnsi="inherit" w:cs="Times New Roman"/>
          <w:b/>
          <w:bCs/>
          <w:color w:val="212529"/>
          <w:sz w:val="24"/>
          <w:szCs w:val="24"/>
          <w:bdr w:val="none" w:sz="0" w:space="0" w:color="auto" w:frame="1"/>
          <w:lang w:eastAsia="el-GR"/>
        </w:rPr>
        <w:t xml:space="preserve">     </w:t>
      </w:r>
      <w:r w:rsidR="00736245" w:rsidRPr="00736245">
        <w:rPr>
          <w:rFonts w:ascii="inherit" w:eastAsia="Times New Roman" w:hAnsi="inherit" w:cs="Times New Roman"/>
          <w:b/>
          <w:bCs/>
          <w:color w:val="212529"/>
          <w:sz w:val="24"/>
          <w:szCs w:val="24"/>
          <w:bdr w:val="none" w:sz="0" w:space="0" w:color="auto" w:frame="1"/>
          <w:lang w:eastAsia="el-GR"/>
        </w:rPr>
        <w:t>ΧΡΗΣΤΟΣ ΣΠ. ΠΑΠΠΟΥΣ</w:t>
      </w:r>
    </w:p>
    <w:p w14:paraId="1908C78D" w14:textId="77777777" w:rsidR="00D629C5" w:rsidRDefault="00D629C5"/>
    <w:sectPr w:rsidR="00D629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A1"/>
    <w:family w:val="swiss"/>
    <w:pitch w:val="variable"/>
    <w:sig w:usb0="600002F7" w:usb1="02000001" w:usb2="00000000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C3AB5"/>
    <w:multiLevelType w:val="hybridMultilevel"/>
    <w:tmpl w:val="823A76A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8B1E78"/>
    <w:multiLevelType w:val="hybridMultilevel"/>
    <w:tmpl w:val="AAAE602C"/>
    <w:lvl w:ilvl="0" w:tplc="FAA05C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245"/>
    <w:rsid w:val="000603D2"/>
    <w:rsid w:val="00073062"/>
    <w:rsid w:val="000A22F9"/>
    <w:rsid w:val="00152A6A"/>
    <w:rsid w:val="00214AEF"/>
    <w:rsid w:val="00390EBD"/>
    <w:rsid w:val="00415E18"/>
    <w:rsid w:val="0045604E"/>
    <w:rsid w:val="0049798F"/>
    <w:rsid w:val="004F282E"/>
    <w:rsid w:val="005619D4"/>
    <w:rsid w:val="005D06C5"/>
    <w:rsid w:val="005D69C9"/>
    <w:rsid w:val="00627FFA"/>
    <w:rsid w:val="00656DAB"/>
    <w:rsid w:val="006B3ABC"/>
    <w:rsid w:val="00736245"/>
    <w:rsid w:val="007739C3"/>
    <w:rsid w:val="0084445A"/>
    <w:rsid w:val="008B372A"/>
    <w:rsid w:val="009D1F04"/>
    <w:rsid w:val="009D78F6"/>
    <w:rsid w:val="00A82D5E"/>
    <w:rsid w:val="00A86A36"/>
    <w:rsid w:val="00A94C5D"/>
    <w:rsid w:val="00B54958"/>
    <w:rsid w:val="00B7328B"/>
    <w:rsid w:val="00BC7CFA"/>
    <w:rsid w:val="00BD2CE0"/>
    <w:rsid w:val="00C075EE"/>
    <w:rsid w:val="00C11C1E"/>
    <w:rsid w:val="00C16F4B"/>
    <w:rsid w:val="00D15912"/>
    <w:rsid w:val="00D2166B"/>
    <w:rsid w:val="00D629C5"/>
    <w:rsid w:val="00E00095"/>
    <w:rsid w:val="00E377DA"/>
    <w:rsid w:val="00E6666A"/>
    <w:rsid w:val="00EA63E0"/>
    <w:rsid w:val="00F16833"/>
    <w:rsid w:val="00F207F4"/>
    <w:rsid w:val="00F8321D"/>
    <w:rsid w:val="00F9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F38A1"/>
  <w15:chartTrackingRefBased/>
  <w15:docId w15:val="{0C58C60E-1DC7-45B5-8C0C-F72B878EC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5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5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16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yli.gr/wp-content/uploads/2019/02/%CE%B5%CE%B8%CE%BD%CE%BF%CF%83%CE%B7%CE%BC%CE%BF1.p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CAF16-66BF-4B87-AA65-C4B0DEDA9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632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ΔΗΜΟΣ ΦΥΛΗΣ 78</dc:creator>
  <cp:keywords/>
  <dc:description/>
  <cp:lastModifiedBy>ΔΗΜΟΣ ΦΥΛΗΣ 78</cp:lastModifiedBy>
  <cp:revision>33</cp:revision>
  <cp:lastPrinted>2020-10-23T11:42:00Z</cp:lastPrinted>
  <dcterms:created xsi:type="dcterms:W3CDTF">2020-10-15T06:28:00Z</dcterms:created>
  <dcterms:modified xsi:type="dcterms:W3CDTF">2020-10-23T11:51:00Z</dcterms:modified>
</cp:coreProperties>
</file>